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B5006" w14:textId="1871BA07" w:rsidR="005134EF" w:rsidRPr="005D401E" w:rsidRDefault="005134EF" w:rsidP="00F70B62">
      <w:pPr>
        <w:shd w:val="clear" w:color="auto" w:fill="FFFFFF"/>
        <w:ind w:left="10348"/>
        <w:rPr>
          <w:color w:val="000000"/>
          <w:sz w:val="24"/>
          <w:szCs w:val="24"/>
        </w:rPr>
      </w:pPr>
      <w:r w:rsidRPr="005D401E">
        <w:rPr>
          <w:color w:val="000000"/>
          <w:sz w:val="24"/>
          <w:szCs w:val="24"/>
        </w:rPr>
        <w:t>Приложение 1</w:t>
      </w:r>
      <w:r w:rsidR="00F70B62" w:rsidRPr="005D401E">
        <w:rPr>
          <w:color w:val="000000"/>
          <w:sz w:val="24"/>
          <w:szCs w:val="24"/>
        </w:rPr>
        <w:t xml:space="preserve"> </w:t>
      </w:r>
      <w:r w:rsidRPr="005D401E">
        <w:rPr>
          <w:color w:val="000000"/>
          <w:sz w:val="24"/>
          <w:szCs w:val="24"/>
        </w:rPr>
        <w:t xml:space="preserve">к постановлению </w:t>
      </w:r>
      <w:r w:rsidR="009E607C">
        <w:rPr>
          <w:color w:val="000000"/>
          <w:sz w:val="24"/>
          <w:szCs w:val="24"/>
        </w:rPr>
        <w:t>Шелангерской</w:t>
      </w:r>
      <w:r w:rsidR="00CC188C">
        <w:rPr>
          <w:color w:val="000000"/>
          <w:sz w:val="24"/>
          <w:szCs w:val="24"/>
        </w:rPr>
        <w:t xml:space="preserve"> сельской а</w:t>
      </w:r>
      <w:r w:rsidRPr="005D401E">
        <w:rPr>
          <w:color w:val="000000"/>
          <w:sz w:val="24"/>
          <w:szCs w:val="24"/>
        </w:rPr>
        <w:t>дминистрации Звениговск</w:t>
      </w:r>
      <w:r w:rsidR="00BB7A57" w:rsidRPr="005D401E">
        <w:rPr>
          <w:color w:val="000000"/>
          <w:sz w:val="24"/>
          <w:szCs w:val="24"/>
        </w:rPr>
        <w:t>ого</w:t>
      </w:r>
      <w:r w:rsidRPr="005D401E">
        <w:rPr>
          <w:color w:val="000000"/>
          <w:sz w:val="24"/>
          <w:szCs w:val="24"/>
        </w:rPr>
        <w:t xml:space="preserve"> муниципальн</w:t>
      </w:r>
      <w:r w:rsidR="00BB7A57" w:rsidRPr="005D401E">
        <w:rPr>
          <w:color w:val="000000"/>
          <w:sz w:val="24"/>
          <w:szCs w:val="24"/>
        </w:rPr>
        <w:t>ого</w:t>
      </w:r>
      <w:r w:rsidRPr="005D401E">
        <w:rPr>
          <w:color w:val="000000"/>
          <w:sz w:val="24"/>
          <w:szCs w:val="24"/>
        </w:rPr>
        <w:t xml:space="preserve"> район</w:t>
      </w:r>
      <w:r w:rsidR="00BB7A57" w:rsidRPr="005D401E">
        <w:rPr>
          <w:color w:val="000000"/>
          <w:sz w:val="24"/>
          <w:szCs w:val="24"/>
        </w:rPr>
        <w:t>а</w:t>
      </w:r>
    </w:p>
    <w:p w14:paraId="6219EAB1" w14:textId="77777777" w:rsidR="00BB7A57" w:rsidRPr="005D401E" w:rsidRDefault="00BB7A57" w:rsidP="00F70B62">
      <w:pPr>
        <w:shd w:val="clear" w:color="auto" w:fill="FFFFFF"/>
        <w:ind w:left="10348"/>
        <w:rPr>
          <w:sz w:val="24"/>
          <w:szCs w:val="24"/>
        </w:rPr>
      </w:pPr>
      <w:r w:rsidRPr="005D401E">
        <w:rPr>
          <w:color w:val="000000"/>
          <w:sz w:val="24"/>
          <w:szCs w:val="24"/>
        </w:rPr>
        <w:t>Республики Марий Эл</w:t>
      </w:r>
    </w:p>
    <w:p w14:paraId="174D7387" w14:textId="7317D260" w:rsidR="005134EF" w:rsidRPr="00945530" w:rsidRDefault="00063F86" w:rsidP="00F70B62">
      <w:pPr>
        <w:shd w:val="clear" w:color="auto" w:fill="FFFFFF"/>
        <w:ind w:left="10348"/>
        <w:rPr>
          <w:sz w:val="24"/>
          <w:szCs w:val="24"/>
        </w:rPr>
      </w:pPr>
      <w:r w:rsidRPr="00945530">
        <w:rPr>
          <w:sz w:val="24"/>
          <w:szCs w:val="24"/>
        </w:rPr>
        <w:t xml:space="preserve">от </w:t>
      </w:r>
      <w:r w:rsidR="001F2CE2">
        <w:rPr>
          <w:sz w:val="24"/>
          <w:szCs w:val="24"/>
        </w:rPr>
        <w:t>04</w:t>
      </w:r>
      <w:r w:rsidR="003C2A79" w:rsidRPr="00945530">
        <w:rPr>
          <w:sz w:val="24"/>
          <w:szCs w:val="24"/>
        </w:rPr>
        <w:t xml:space="preserve"> </w:t>
      </w:r>
      <w:r w:rsidR="001F2CE2">
        <w:rPr>
          <w:sz w:val="24"/>
          <w:szCs w:val="24"/>
        </w:rPr>
        <w:t>августа</w:t>
      </w:r>
      <w:r w:rsidR="003C2A79" w:rsidRPr="00945530">
        <w:rPr>
          <w:sz w:val="24"/>
          <w:szCs w:val="24"/>
        </w:rPr>
        <w:t xml:space="preserve"> </w:t>
      </w:r>
      <w:r w:rsidR="005134EF" w:rsidRPr="00945530">
        <w:rPr>
          <w:sz w:val="24"/>
          <w:szCs w:val="24"/>
        </w:rPr>
        <w:t>20</w:t>
      </w:r>
      <w:r w:rsidR="00BB7A57" w:rsidRPr="00945530">
        <w:rPr>
          <w:sz w:val="24"/>
          <w:szCs w:val="24"/>
        </w:rPr>
        <w:t>2</w:t>
      </w:r>
      <w:r w:rsidR="001F2CE2">
        <w:rPr>
          <w:sz w:val="24"/>
          <w:szCs w:val="24"/>
        </w:rPr>
        <w:t>6</w:t>
      </w:r>
      <w:r w:rsidR="005134EF" w:rsidRPr="00945530">
        <w:rPr>
          <w:sz w:val="24"/>
          <w:szCs w:val="24"/>
        </w:rPr>
        <w:t xml:space="preserve"> г</w:t>
      </w:r>
      <w:r w:rsidR="00983017" w:rsidRPr="00945530">
        <w:rPr>
          <w:sz w:val="24"/>
          <w:szCs w:val="24"/>
        </w:rPr>
        <w:t>ода</w:t>
      </w:r>
      <w:r w:rsidR="005134EF" w:rsidRPr="00945530">
        <w:rPr>
          <w:sz w:val="24"/>
          <w:szCs w:val="24"/>
        </w:rPr>
        <w:t xml:space="preserve"> № </w:t>
      </w:r>
      <w:r w:rsidR="0006575A">
        <w:rPr>
          <w:sz w:val="24"/>
          <w:szCs w:val="24"/>
        </w:rPr>
        <w:t>7</w:t>
      </w:r>
      <w:r w:rsidR="001F2CE2">
        <w:rPr>
          <w:sz w:val="24"/>
          <w:szCs w:val="24"/>
        </w:rPr>
        <w:t>2</w:t>
      </w:r>
    </w:p>
    <w:p w14:paraId="1155B2C0" w14:textId="77777777" w:rsidR="00F81AA1" w:rsidRDefault="00F81AA1" w:rsidP="005134EF">
      <w:pPr>
        <w:pStyle w:val="2"/>
        <w:spacing w:line="240" w:lineRule="auto"/>
        <w:jc w:val="center"/>
        <w:rPr>
          <w:b/>
          <w:sz w:val="20"/>
        </w:rPr>
      </w:pPr>
    </w:p>
    <w:p w14:paraId="3751A751" w14:textId="77777777" w:rsidR="00945530" w:rsidRDefault="00945530" w:rsidP="005134EF">
      <w:pPr>
        <w:pStyle w:val="2"/>
        <w:spacing w:line="240" w:lineRule="auto"/>
        <w:jc w:val="center"/>
        <w:rPr>
          <w:b/>
          <w:sz w:val="20"/>
        </w:rPr>
      </w:pPr>
    </w:p>
    <w:p w14:paraId="4067AB22" w14:textId="77777777" w:rsidR="00945530" w:rsidRDefault="00945530" w:rsidP="00945530">
      <w:pPr>
        <w:pStyle w:val="2"/>
        <w:spacing w:line="240" w:lineRule="auto"/>
        <w:contextualSpacing/>
        <w:jc w:val="center"/>
        <w:rPr>
          <w:b/>
          <w:sz w:val="20"/>
        </w:rPr>
      </w:pPr>
    </w:p>
    <w:p w14:paraId="641D0A4C" w14:textId="77777777" w:rsidR="00945530" w:rsidRDefault="00945530" w:rsidP="00945530">
      <w:pPr>
        <w:pStyle w:val="2"/>
        <w:spacing w:line="240" w:lineRule="auto"/>
        <w:contextualSpacing/>
        <w:jc w:val="center"/>
        <w:rPr>
          <w:b/>
          <w:sz w:val="20"/>
        </w:rPr>
      </w:pPr>
      <w:r>
        <w:rPr>
          <w:b/>
          <w:sz w:val="20"/>
        </w:rPr>
        <w:t>Наименование, характеристика,</w:t>
      </w:r>
    </w:p>
    <w:p w14:paraId="4920E25F" w14:textId="77777777" w:rsidR="00945530" w:rsidRDefault="00945530" w:rsidP="00945530">
      <w:pPr>
        <w:pStyle w:val="2"/>
        <w:spacing w:line="240" w:lineRule="auto"/>
        <w:contextualSpacing/>
        <w:jc w:val="center"/>
        <w:rPr>
          <w:b/>
          <w:sz w:val="20"/>
        </w:rPr>
      </w:pPr>
      <w:r>
        <w:rPr>
          <w:b/>
          <w:sz w:val="20"/>
        </w:rPr>
        <w:t>начальный размер годовой арендной платы, величина повышения (шага аукциона), а также размер задатка для участия в аукционе.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2849"/>
        <w:gridCol w:w="1930"/>
        <w:gridCol w:w="1047"/>
        <w:gridCol w:w="2269"/>
        <w:gridCol w:w="2161"/>
        <w:gridCol w:w="1302"/>
        <w:gridCol w:w="1162"/>
        <w:gridCol w:w="1059"/>
        <w:gridCol w:w="1178"/>
      </w:tblGrid>
      <w:tr w:rsidR="00945530" w14:paraId="000EECC7" w14:textId="77777777" w:rsidTr="00205D9B">
        <w:trPr>
          <w:trHeight w:val="94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2B69" w14:textId="77777777" w:rsidR="00945530" w:rsidRDefault="00945530" w:rsidP="00205D9B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№</w:t>
            </w:r>
          </w:p>
          <w:p w14:paraId="482306E7" w14:textId="77777777" w:rsidR="00945530" w:rsidRDefault="00945530" w:rsidP="00205D9B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лота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A8C2" w14:textId="77777777" w:rsidR="00945530" w:rsidRDefault="00945530" w:rsidP="00205D9B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Местоположение земельного участка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CFFB" w14:textId="77777777" w:rsidR="00945530" w:rsidRDefault="00945530" w:rsidP="00205D9B">
            <w:pPr>
              <w:ind w:left="-108" w:right="-12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Кадастровый номер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77D3" w14:textId="77777777" w:rsidR="00945530" w:rsidRDefault="00945530" w:rsidP="00205D9B">
            <w:pPr>
              <w:tabs>
                <w:tab w:val="left" w:pos="1047"/>
              </w:tabs>
              <w:ind w:left="-8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Площадь, кв. 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A780" w14:textId="77777777" w:rsidR="00945530" w:rsidRDefault="00945530" w:rsidP="00205D9B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sz w:val="20"/>
              </w:rPr>
              <w:t>Разрешенное использование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95AC" w14:textId="77777777" w:rsidR="00945530" w:rsidRDefault="00945530" w:rsidP="00205D9B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bCs/>
                <w:sz w:val="20"/>
              </w:rPr>
              <w:t>Рыночная стоимость годового размера арендной платы, руб.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957E" w14:textId="77777777" w:rsidR="00945530" w:rsidRDefault="00945530" w:rsidP="00205D9B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Начальная цена, руб.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D5FB" w14:textId="77777777" w:rsidR="00945530" w:rsidRDefault="00945530" w:rsidP="00205D9B">
            <w:pPr>
              <w:ind w:left="-140" w:right="-66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Шаг аукциона, руб.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E026" w14:textId="77777777" w:rsidR="00945530" w:rsidRDefault="00945530" w:rsidP="00205D9B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Размер задатка, </w:t>
            </w:r>
          </w:p>
          <w:p w14:paraId="5F8611C8" w14:textId="77777777" w:rsidR="00945530" w:rsidRDefault="00945530" w:rsidP="00205D9B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руб.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08CA" w14:textId="77777777" w:rsidR="00945530" w:rsidRDefault="00945530" w:rsidP="00205D9B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Срок аренды</w:t>
            </w:r>
          </w:p>
        </w:tc>
      </w:tr>
      <w:tr w:rsidR="00945530" w14:paraId="1A2A224E" w14:textId="77777777" w:rsidTr="00205D9B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3508" w14:textId="77777777" w:rsidR="00945530" w:rsidRDefault="00945530" w:rsidP="00205D9B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1C47" w14:textId="77777777" w:rsidR="00A95949" w:rsidRDefault="00A95949" w:rsidP="00945530">
            <w:pPr>
              <w:jc w:val="center"/>
              <w:rPr>
                <w:bCs/>
                <w:sz w:val="20"/>
              </w:rPr>
            </w:pPr>
            <w:r w:rsidRPr="00A95949">
              <w:rPr>
                <w:bCs/>
                <w:sz w:val="20"/>
              </w:rPr>
              <w:t xml:space="preserve">Российская Федерация, Республика Марий Эл, </w:t>
            </w:r>
          </w:p>
          <w:p w14:paraId="0E7D6073" w14:textId="77777777" w:rsidR="00A95949" w:rsidRDefault="00A95949" w:rsidP="00945530">
            <w:pPr>
              <w:jc w:val="center"/>
              <w:rPr>
                <w:bCs/>
                <w:sz w:val="20"/>
              </w:rPr>
            </w:pPr>
            <w:proofErr w:type="spellStart"/>
            <w:r w:rsidRPr="00A95949">
              <w:rPr>
                <w:bCs/>
                <w:sz w:val="20"/>
              </w:rPr>
              <w:t>м.р</w:t>
            </w:r>
            <w:proofErr w:type="spellEnd"/>
            <w:r w:rsidRPr="00A95949">
              <w:rPr>
                <w:bCs/>
                <w:sz w:val="20"/>
              </w:rPr>
              <w:t xml:space="preserve">-н Звениговский, </w:t>
            </w:r>
          </w:p>
          <w:p w14:paraId="4962A8F1" w14:textId="68F808FA" w:rsidR="00A95949" w:rsidRDefault="00A95949" w:rsidP="00945530">
            <w:pPr>
              <w:jc w:val="center"/>
              <w:rPr>
                <w:bCs/>
                <w:sz w:val="20"/>
              </w:rPr>
            </w:pPr>
            <w:proofErr w:type="spellStart"/>
            <w:r w:rsidRPr="00A95949">
              <w:rPr>
                <w:bCs/>
                <w:sz w:val="20"/>
              </w:rPr>
              <w:t>с.п</w:t>
            </w:r>
            <w:proofErr w:type="spellEnd"/>
            <w:r w:rsidRPr="00A95949">
              <w:rPr>
                <w:bCs/>
                <w:sz w:val="20"/>
              </w:rPr>
              <w:t xml:space="preserve">. Шелангерское, </w:t>
            </w:r>
          </w:p>
          <w:p w14:paraId="27DD5DC7" w14:textId="6D96B31F" w:rsidR="00945530" w:rsidRPr="00AE5544" w:rsidRDefault="00A95949" w:rsidP="00945530">
            <w:pPr>
              <w:jc w:val="center"/>
              <w:rPr>
                <w:bCs/>
                <w:sz w:val="20"/>
              </w:rPr>
            </w:pPr>
            <w:r w:rsidRPr="00A95949">
              <w:rPr>
                <w:bCs/>
                <w:sz w:val="20"/>
              </w:rPr>
              <w:t>п. Шелангер, ул. Новая, з/у 24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5283" w14:textId="4C02C642" w:rsidR="00945530" w:rsidRDefault="00945530" w:rsidP="00205D9B">
            <w:pPr>
              <w:ind w:left="-108" w:right="-12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12:14:0603002:</w:t>
            </w:r>
            <w:r w:rsidR="001F2CE2">
              <w:rPr>
                <w:bCs/>
                <w:sz w:val="20"/>
              </w:rPr>
              <w:t>371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66C5" w14:textId="7EC9BAB3" w:rsidR="00945530" w:rsidRDefault="001F2CE2" w:rsidP="00205D9B">
            <w:pPr>
              <w:tabs>
                <w:tab w:val="left" w:pos="1047"/>
              </w:tabs>
              <w:ind w:left="-8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1178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8516" w14:textId="74E8AB05" w:rsidR="00945530" w:rsidRDefault="00945530" w:rsidP="00205D9B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Для ведения личного подсобного хозяйства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5795" w14:textId="0902A7EC" w:rsidR="001567D6" w:rsidRPr="00505DF1" w:rsidRDefault="001F2CE2" w:rsidP="00205D9B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25476</w:t>
            </w:r>
            <w:r w:rsidR="00772309">
              <w:rPr>
                <w:bCs/>
                <w:sz w:val="20"/>
              </w:rPr>
              <w:t>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F0FA" w14:textId="0CA390AF" w:rsidR="00945530" w:rsidRPr="00505DF1" w:rsidRDefault="00116257" w:rsidP="00205D9B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25476</w:t>
            </w:r>
            <w:r w:rsidR="00772309">
              <w:rPr>
                <w:bCs/>
                <w:sz w:val="20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9EC7" w14:textId="6AECD524" w:rsidR="001567D6" w:rsidRPr="00116257" w:rsidRDefault="004C61A0" w:rsidP="00205D9B">
            <w:pPr>
              <w:ind w:left="-140" w:right="-66"/>
              <w:jc w:val="center"/>
              <w:rPr>
                <w:bCs/>
                <w:sz w:val="20"/>
              </w:rPr>
            </w:pPr>
            <w:r w:rsidRPr="00116257">
              <w:rPr>
                <w:bCs/>
                <w:sz w:val="20"/>
              </w:rPr>
              <w:t>764</w:t>
            </w:r>
            <w:r w:rsidR="00772309">
              <w:rPr>
                <w:bCs/>
                <w:sz w:val="20"/>
              </w:rPr>
              <w:t>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126" w14:textId="048EB61A" w:rsidR="001567D6" w:rsidRPr="00116257" w:rsidRDefault="004C61A0" w:rsidP="00205D9B">
            <w:pPr>
              <w:ind w:left="-150" w:right="-159"/>
              <w:jc w:val="center"/>
              <w:rPr>
                <w:bCs/>
                <w:sz w:val="20"/>
              </w:rPr>
            </w:pPr>
            <w:r w:rsidRPr="00116257">
              <w:rPr>
                <w:bCs/>
                <w:sz w:val="20"/>
              </w:rPr>
              <w:t>254</w:t>
            </w:r>
            <w:r w:rsidR="00772309">
              <w:rPr>
                <w:bCs/>
                <w:sz w:val="20"/>
              </w:rPr>
              <w:t>8,00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7E7B" w14:textId="2D057439" w:rsidR="00945530" w:rsidRPr="001567D6" w:rsidRDefault="00A95949" w:rsidP="00205D9B">
            <w:pPr>
              <w:jc w:val="center"/>
              <w:rPr>
                <w:bCs/>
                <w:sz w:val="20"/>
                <w:highlight w:val="yellow"/>
              </w:rPr>
            </w:pPr>
            <w:r w:rsidRPr="008C2997">
              <w:rPr>
                <w:bCs/>
                <w:sz w:val="20"/>
              </w:rPr>
              <w:t>20</w:t>
            </w:r>
            <w:r w:rsidR="00945530" w:rsidRPr="008C2997">
              <w:rPr>
                <w:bCs/>
                <w:sz w:val="20"/>
              </w:rPr>
              <w:t xml:space="preserve"> </w:t>
            </w:r>
            <w:r w:rsidR="00945530" w:rsidRPr="001567D6">
              <w:rPr>
                <w:bCs/>
                <w:sz w:val="20"/>
              </w:rPr>
              <w:t>лет</w:t>
            </w:r>
          </w:p>
        </w:tc>
      </w:tr>
    </w:tbl>
    <w:p w14:paraId="0463F527" w14:textId="77777777" w:rsidR="00945530" w:rsidRDefault="00945530" w:rsidP="00945530"/>
    <w:p w14:paraId="09C08CB9" w14:textId="77777777" w:rsidR="00945530" w:rsidRDefault="00945530" w:rsidP="00945530"/>
    <w:p w14:paraId="787F119D" w14:textId="77777777" w:rsidR="00945530" w:rsidRPr="005D401E" w:rsidRDefault="00945530" w:rsidP="005134EF">
      <w:pPr>
        <w:pStyle w:val="2"/>
        <w:spacing w:line="240" w:lineRule="auto"/>
        <w:jc w:val="center"/>
        <w:rPr>
          <w:b/>
          <w:sz w:val="20"/>
        </w:rPr>
      </w:pPr>
    </w:p>
    <w:sectPr w:rsidR="00945530" w:rsidRPr="005D401E" w:rsidSect="00CE16FB">
      <w:headerReference w:type="default" r:id="rId6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551F" w14:textId="77777777" w:rsidR="00EE13D2" w:rsidRDefault="00EE13D2" w:rsidP="00270A5E">
      <w:r>
        <w:separator/>
      </w:r>
    </w:p>
  </w:endnote>
  <w:endnote w:type="continuationSeparator" w:id="0">
    <w:p w14:paraId="22A2EA00" w14:textId="77777777" w:rsidR="00EE13D2" w:rsidRDefault="00EE13D2" w:rsidP="0027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99E5" w14:textId="77777777" w:rsidR="00EE13D2" w:rsidRDefault="00EE13D2" w:rsidP="00270A5E">
      <w:r>
        <w:separator/>
      </w:r>
    </w:p>
  </w:footnote>
  <w:footnote w:type="continuationSeparator" w:id="0">
    <w:p w14:paraId="239EB2EF" w14:textId="77777777" w:rsidR="00EE13D2" w:rsidRDefault="00EE13D2" w:rsidP="0027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430976"/>
      <w:docPartObj>
        <w:docPartGallery w:val="Page Numbers (Top of Page)"/>
        <w:docPartUnique/>
      </w:docPartObj>
    </w:sdtPr>
    <w:sdtContent>
      <w:p w14:paraId="2C7667F6" w14:textId="77777777" w:rsidR="000720CD" w:rsidRDefault="00345BCD">
        <w:pPr>
          <w:pStyle w:val="a3"/>
          <w:jc w:val="center"/>
        </w:pPr>
        <w:r>
          <w:fldChar w:fldCharType="begin"/>
        </w:r>
        <w:r w:rsidR="00532557">
          <w:instrText xml:space="preserve"> PAGE   \* MERGEFORMAT </w:instrText>
        </w:r>
        <w:r>
          <w:fldChar w:fldCharType="separate"/>
        </w:r>
        <w:r w:rsidR="00CC18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7F0429" w14:textId="77777777" w:rsidR="000720CD" w:rsidRDefault="000720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EF"/>
    <w:rsid w:val="000000FA"/>
    <w:rsid w:val="0000113E"/>
    <w:rsid w:val="000115A3"/>
    <w:rsid w:val="00014988"/>
    <w:rsid w:val="00016BAB"/>
    <w:rsid w:val="00026B5E"/>
    <w:rsid w:val="0003587D"/>
    <w:rsid w:val="00060E4C"/>
    <w:rsid w:val="00063F86"/>
    <w:rsid w:val="0006575A"/>
    <w:rsid w:val="000714FB"/>
    <w:rsid w:val="000720CD"/>
    <w:rsid w:val="000A774D"/>
    <w:rsid w:val="000D1D82"/>
    <w:rsid w:val="000D3BEC"/>
    <w:rsid w:val="000F4A56"/>
    <w:rsid w:val="00116257"/>
    <w:rsid w:val="00136E32"/>
    <w:rsid w:val="001474D6"/>
    <w:rsid w:val="00152087"/>
    <w:rsid w:val="001567D6"/>
    <w:rsid w:val="001A2A6B"/>
    <w:rsid w:val="001B7D3C"/>
    <w:rsid w:val="001C07A7"/>
    <w:rsid w:val="001E03C8"/>
    <w:rsid w:val="001E4FF2"/>
    <w:rsid w:val="001F0E27"/>
    <w:rsid w:val="001F1756"/>
    <w:rsid w:val="001F19FD"/>
    <w:rsid w:val="001F2CE2"/>
    <w:rsid w:val="00210B06"/>
    <w:rsid w:val="00216B75"/>
    <w:rsid w:val="00223B9D"/>
    <w:rsid w:val="00240279"/>
    <w:rsid w:val="002642E5"/>
    <w:rsid w:val="00270A5E"/>
    <w:rsid w:val="002967AF"/>
    <w:rsid w:val="002B0526"/>
    <w:rsid w:val="002B0F90"/>
    <w:rsid w:val="002F0FD5"/>
    <w:rsid w:val="002F1C89"/>
    <w:rsid w:val="00317A14"/>
    <w:rsid w:val="00317C7B"/>
    <w:rsid w:val="00326482"/>
    <w:rsid w:val="0033736C"/>
    <w:rsid w:val="0034005E"/>
    <w:rsid w:val="00345BCD"/>
    <w:rsid w:val="00355F71"/>
    <w:rsid w:val="00360723"/>
    <w:rsid w:val="00362E84"/>
    <w:rsid w:val="003874AC"/>
    <w:rsid w:val="0039165A"/>
    <w:rsid w:val="003A4610"/>
    <w:rsid w:val="003A73BB"/>
    <w:rsid w:val="003B462F"/>
    <w:rsid w:val="003C2A79"/>
    <w:rsid w:val="003D18A4"/>
    <w:rsid w:val="003D5DB1"/>
    <w:rsid w:val="003E086B"/>
    <w:rsid w:val="003F7B7E"/>
    <w:rsid w:val="004104F2"/>
    <w:rsid w:val="004332F3"/>
    <w:rsid w:val="00433E5B"/>
    <w:rsid w:val="00455A72"/>
    <w:rsid w:val="00481F55"/>
    <w:rsid w:val="00496459"/>
    <w:rsid w:val="00497369"/>
    <w:rsid w:val="00497B39"/>
    <w:rsid w:val="004A5DAE"/>
    <w:rsid w:val="004B0704"/>
    <w:rsid w:val="004B191E"/>
    <w:rsid w:val="004C5242"/>
    <w:rsid w:val="004C61A0"/>
    <w:rsid w:val="00502135"/>
    <w:rsid w:val="00503437"/>
    <w:rsid w:val="00505DF1"/>
    <w:rsid w:val="005134EF"/>
    <w:rsid w:val="00525904"/>
    <w:rsid w:val="00532557"/>
    <w:rsid w:val="0053428E"/>
    <w:rsid w:val="00536613"/>
    <w:rsid w:val="00562E6F"/>
    <w:rsid w:val="00583E51"/>
    <w:rsid w:val="005C1FAB"/>
    <w:rsid w:val="005C7836"/>
    <w:rsid w:val="005D401E"/>
    <w:rsid w:val="005E18AF"/>
    <w:rsid w:val="005F34A4"/>
    <w:rsid w:val="00651477"/>
    <w:rsid w:val="00656751"/>
    <w:rsid w:val="006A495D"/>
    <w:rsid w:val="006A4DF3"/>
    <w:rsid w:val="006C1CB4"/>
    <w:rsid w:val="006F20E8"/>
    <w:rsid w:val="006F7622"/>
    <w:rsid w:val="00720580"/>
    <w:rsid w:val="007227B7"/>
    <w:rsid w:val="007500A7"/>
    <w:rsid w:val="00772309"/>
    <w:rsid w:val="00773BF5"/>
    <w:rsid w:val="007A09FD"/>
    <w:rsid w:val="007A13E7"/>
    <w:rsid w:val="007E0D52"/>
    <w:rsid w:val="007F72B8"/>
    <w:rsid w:val="008340F3"/>
    <w:rsid w:val="00856596"/>
    <w:rsid w:val="00866279"/>
    <w:rsid w:val="008C2997"/>
    <w:rsid w:val="008E7211"/>
    <w:rsid w:val="00926700"/>
    <w:rsid w:val="00945530"/>
    <w:rsid w:val="00972EC7"/>
    <w:rsid w:val="00983017"/>
    <w:rsid w:val="009B2AA6"/>
    <w:rsid w:val="009D21E2"/>
    <w:rsid w:val="009E607C"/>
    <w:rsid w:val="00A124F3"/>
    <w:rsid w:val="00A15693"/>
    <w:rsid w:val="00A56859"/>
    <w:rsid w:val="00A75D5E"/>
    <w:rsid w:val="00A908E3"/>
    <w:rsid w:val="00A95949"/>
    <w:rsid w:val="00AA4D8C"/>
    <w:rsid w:val="00AB72F9"/>
    <w:rsid w:val="00AC46B6"/>
    <w:rsid w:val="00AD5569"/>
    <w:rsid w:val="00AF0888"/>
    <w:rsid w:val="00B32F27"/>
    <w:rsid w:val="00B43B4A"/>
    <w:rsid w:val="00B52F25"/>
    <w:rsid w:val="00B61246"/>
    <w:rsid w:val="00B637D4"/>
    <w:rsid w:val="00B96C33"/>
    <w:rsid w:val="00BB7A57"/>
    <w:rsid w:val="00C2672A"/>
    <w:rsid w:val="00C30EBD"/>
    <w:rsid w:val="00C35FB2"/>
    <w:rsid w:val="00C4181D"/>
    <w:rsid w:val="00C55B12"/>
    <w:rsid w:val="00C90D10"/>
    <w:rsid w:val="00CA5E04"/>
    <w:rsid w:val="00CC188C"/>
    <w:rsid w:val="00CD6A43"/>
    <w:rsid w:val="00CE16FB"/>
    <w:rsid w:val="00CE30E0"/>
    <w:rsid w:val="00CF54AB"/>
    <w:rsid w:val="00CF55ED"/>
    <w:rsid w:val="00D113A3"/>
    <w:rsid w:val="00D163FA"/>
    <w:rsid w:val="00D25564"/>
    <w:rsid w:val="00D33C16"/>
    <w:rsid w:val="00D44BD5"/>
    <w:rsid w:val="00D54E8E"/>
    <w:rsid w:val="00D66E9E"/>
    <w:rsid w:val="00D762F0"/>
    <w:rsid w:val="00D85190"/>
    <w:rsid w:val="00DA2752"/>
    <w:rsid w:val="00DF3DA4"/>
    <w:rsid w:val="00E113AC"/>
    <w:rsid w:val="00E30EEF"/>
    <w:rsid w:val="00E314DF"/>
    <w:rsid w:val="00E33CDA"/>
    <w:rsid w:val="00E41926"/>
    <w:rsid w:val="00E55560"/>
    <w:rsid w:val="00E63007"/>
    <w:rsid w:val="00E82192"/>
    <w:rsid w:val="00EA068D"/>
    <w:rsid w:val="00EA3BB2"/>
    <w:rsid w:val="00EB3673"/>
    <w:rsid w:val="00EC1420"/>
    <w:rsid w:val="00EC22D4"/>
    <w:rsid w:val="00ED014D"/>
    <w:rsid w:val="00ED4765"/>
    <w:rsid w:val="00EE13D2"/>
    <w:rsid w:val="00EE6345"/>
    <w:rsid w:val="00F111BA"/>
    <w:rsid w:val="00F1695E"/>
    <w:rsid w:val="00F70B62"/>
    <w:rsid w:val="00F81AA1"/>
    <w:rsid w:val="00F83BC6"/>
    <w:rsid w:val="00F87783"/>
    <w:rsid w:val="00F9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3401"/>
  <w15:docId w15:val="{77127AFB-A657-420F-8C19-595E68B4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4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134E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134E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270A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A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270A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0A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E18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8A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</cp:lastModifiedBy>
  <cp:revision>14</cp:revision>
  <cp:lastPrinted>2025-04-14T10:39:00Z</cp:lastPrinted>
  <dcterms:created xsi:type="dcterms:W3CDTF">2025-05-07T06:15:00Z</dcterms:created>
  <dcterms:modified xsi:type="dcterms:W3CDTF">2026-08-07T12:39:00Z</dcterms:modified>
</cp:coreProperties>
</file>